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4C2AE" w14:textId="77777777" w:rsidR="00980017" w:rsidRDefault="00980017" w:rsidP="00980017">
      <w:pPr>
        <w:rPr>
          <w:color w:val="800000"/>
          <w:sz w:val="24"/>
          <w:lang w:val="en-US"/>
        </w:rPr>
      </w:pPr>
      <w:r>
        <w:rPr>
          <w:noProof/>
          <w:color w:val="800000"/>
          <w:sz w:val="24"/>
        </w:rPr>
        <w:drawing>
          <wp:inline distT="0" distB="0" distL="0" distR="0" wp14:anchorId="19755788" wp14:editId="45ABB1C1">
            <wp:extent cx="6076947" cy="1752600"/>
            <wp:effectExtent l="19050" t="0" r="3" b="0"/>
            <wp:docPr id="1" name="Image 0" descr="logo AE 2018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E 2018 JPE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3544" cy="1757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D5943" w14:textId="77777777" w:rsidR="00980017" w:rsidRDefault="00980017" w:rsidP="00980017">
      <w:pPr>
        <w:rPr>
          <w:color w:val="800000"/>
          <w:sz w:val="24"/>
          <w:lang w:val="en-US"/>
        </w:rPr>
      </w:pPr>
    </w:p>
    <w:p w14:paraId="43964731" w14:textId="77777777" w:rsidR="00980017" w:rsidRDefault="00980017" w:rsidP="00980017">
      <w:pPr>
        <w:rPr>
          <w:color w:val="800000"/>
          <w:sz w:val="24"/>
          <w:lang w:val="en-US"/>
        </w:rPr>
      </w:pPr>
    </w:p>
    <w:p w14:paraId="7735F332" w14:textId="77777777" w:rsidR="00255390" w:rsidRPr="00980017" w:rsidRDefault="00255390" w:rsidP="00980017">
      <w:pPr>
        <w:rPr>
          <w:color w:val="365F91" w:themeColor="accent1" w:themeShade="BF"/>
          <w:sz w:val="24"/>
          <w:lang w:val="en-US"/>
        </w:rPr>
      </w:pPr>
      <w:r w:rsidRPr="00980017">
        <w:rPr>
          <w:color w:val="365F91" w:themeColor="accent1" w:themeShade="BF"/>
          <w:sz w:val="24"/>
          <w:lang w:val="en-US"/>
        </w:rPr>
        <w:t>Permis A, A1, A2, AM, B, B96, BE</w:t>
      </w:r>
    </w:p>
    <w:p w14:paraId="6BBFC18B" w14:textId="77777777" w:rsidR="004D5944" w:rsidRPr="00980017" w:rsidRDefault="00255390" w:rsidP="00255390">
      <w:pPr>
        <w:rPr>
          <w:color w:val="365F91" w:themeColor="accent1" w:themeShade="BF"/>
          <w:sz w:val="24"/>
        </w:rPr>
      </w:pPr>
      <w:r w:rsidRPr="00980017">
        <w:rPr>
          <w:color w:val="365F91" w:themeColor="accent1" w:themeShade="BF"/>
          <w:sz w:val="24"/>
        </w:rPr>
        <w:t>27, boulevard de la madeleine</w:t>
      </w:r>
    </w:p>
    <w:p w14:paraId="3670DF6B" w14:textId="77777777" w:rsidR="00255390" w:rsidRPr="00980017" w:rsidRDefault="00255390" w:rsidP="00255390">
      <w:pPr>
        <w:rPr>
          <w:color w:val="365F91" w:themeColor="accent1" w:themeShade="BF"/>
          <w:sz w:val="24"/>
        </w:rPr>
      </w:pPr>
      <w:r w:rsidRPr="00980017">
        <w:rPr>
          <w:color w:val="365F91" w:themeColor="accent1" w:themeShade="BF"/>
          <w:sz w:val="24"/>
        </w:rPr>
        <w:t>42600 MONTBRISON</w:t>
      </w:r>
    </w:p>
    <w:p w14:paraId="533A83D5" w14:textId="0D765122" w:rsidR="00496C58" w:rsidRDefault="006B0ACE" w:rsidP="00D01B60">
      <w:pPr>
        <w:rPr>
          <w:color w:val="365F91" w:themeColor="accent1" w:themeShade="BF"/>
          <w:sz w:val="24"/>
        </w:rPr>
      </w:pPr>
      <w:r w:rsidRPr="00980017">
        <w:rPr>
          <w:color w:val="365F91" w:themeColor="accent1" w:themeShade="BF"/>
          <w:sz w:val="24"/>
        </w:rPr>
        <w:t>04-77-58-33-62</w:t>
      </w:r>
      <w:r w:rsidR="00255390" w:rsidRPr="00980017">
        <w:rPr>
          <w:color w:val="365F91" w:themeColor="accent1" w:themeShade="BF"/>
          <w:sz w:val="24"/>
        </w:rPr>
        <w:t xml:space="preserve"> / 06-81-02-83-17</w:t>
      </w:r>
    </w:p>
    <w:p w14:paraId="7A75BD7C" w14:textId="77777777" w:rsidR="00007F53" w:rsidRDefault="00007F53" w:rsidP="00D01B60">
      <w:pPr>
        <w:rPr>
          <w:color w:val="365F91" w:themeColor="accent1" w:themeShade="BF"/>
          <w:sz w:val="24"/>
        </w:rPr>
      </w:pPr>
    </w:p>
    <w:p w14:paraId="383B3684" w14:textId="77777777" w:rsidR="00007F53" w:rsidRDefault="00007F53" w:rsidP="00D01B60">
      <w:pPr>
        <w:rPr>
          <w:color w:val="365F91" w:themeColor="accent1" w:themeShade="BF"/>
          <w:sz w:val="24"/>
        </w:rPr>
      </w:pPr>
    </w:p>
    <w:p w14:paraId="339DFAB0" w14:textId="77777777" w:rsidR="00843DC9" w:rsidRDefault="00843DC9" w:rsidP="00D01B60">
      <w:pPr>
        <w:rPr>
          <w:color w:val="365F91" w:themeColor="accent1" w:themeShade="BF"/>
          <w:sz w:val="24"/>
        </w:rPr>
      </w:pPr>
    </w:p>
    <w:p w14:paraId="75F0B8C9" w14:textId="20F095E0" w:rsidR="00007F53" w:rsidRPr="00843DC9" w:rsidRDefault="00115BF2" w:rsidP="00115BF2">
      <w:pPr>
        <w:jc w:val="center"/>
        <w:rPr>
          <w:color w:val="365F91" w:themeColor="accent1" w:themeShade="BF"/>
          <w:sz w:val="28"/>
          <w:szCs w:val="28"/>
        </w:rPr>
      </w:pPr>
      <w:r w:rsidRPr="00843DC9">
        <w:rPr>
          <w:color w:val="365F91" w:themeColor="accent1" w:themeShade="BF"/>
          <w:sz w:val="28"/>
          <w:szCs w:val="28"/>
        </w:rPr>
        <w:t>PROGRAMME DES COURS THEORIQUE</w:t>
      </w:r>
    </w:p>
    <w:p w14:paraId="7753BBCB" w14:textId="77777777" w:rsidR="00843DC9" w:rsidRDefault="00843DC9" w:rsidP="00115BF2">
      <w:pPr>
        <w:jc w:val="center"/>
        <w:rPr>
          <w:color w:val="365F91" w:themeColor="accent1" w:themeShade="BF"/>
          <w:sz w:val="24"/>
        </w:rPr>
      </w:pPr>
    </w:p>
    <w:p w14:paraId="7F72E86F" w14:textId="77777777" w:rsidR="00115BF2" w:rsidRDefault="00115BF2" w:rsidP="00115BF2">
      <w:pPr>
        <w:rPr>
          <w:color w:val="365F91" w:themeColor="accent1" w:themeShade="BF"/>
          <w:sz w:val="24"/>
        </w:rPr>
      </w:pPr>
    </w:p>
    <w:p w14:paraId="566EB173" w14:textId="5B9099AA" w:rsidR="00115BF2" w:rsidRDefault="00115BF2" w:rsidP="00115BF2">
      <w:pPr>
        <w:rPr>
          <w:color w:val="365F91" w:themeColor="accent1" w:themeShade="BF"/>
          <w:sz w:val="24"/>
        </w:rPr>
      </w:pPr>
      <w:r>
        <w:rPr>
          <w:color w:val="365F91" w:themeColor="accent1" w:themeShade="BF"/>
          <w:sz w:val="24"/>
        </w:rPr>
        <w:t xml:space="preserve">Les cours théoriques sont dispensés les mercredis de 14h à </w:t>
      </w:r>
      <w:r w:rsidR="004D673D">
        <w:rPr>
          <w:color w:val="365F91" w:themeColor="accent1" w:themeShade="BF"/>
          <w:sz w:val="24"/>
        </w:rPr>
        <w:t>17h30</w:t>
      </w:r>
      <w:r>
        <w:rPr>
          <w:color w:val="365F91" w:themeColor="accent1" w:themeShade="BF"/>
          <w:sz w:val="24"/>
        </w:rPr>
        <w:t xml:space="preserve"> et les samedis de 8h à 1</w:t>
      </w:r>
      <w:r w:rsidR="004D673D">
        <w:rPr>
          <w:color w:val="365F91" w:themeColor="accent1" w:themeShade="BF"/>
          <w:sz w:val="24"/>
        </w:rPr>
        <w:t>1h30</w:t>
      </w:r>
      <w:r>
        <w:rPr>
          <w:color w:val="365F91" w:themeColor="accent1" w:themeShade="BF"/>
          <w:sz w:val="24"/>
        </w:rPr>
        <w:t>.</w:t>
      </w:r>
    </w:p>
    <w:p w14:paraId="28E06C24" w14:textId="77777777" w:rsidR="00115BF2" w:rsidRDefault="00115BF2" w:rsidP="00115BF2">
      <w:pPr>
        <w:rPr>
          <w:color w:val="365F91" w:themeColor="accent1" w:themeShade="BF"/>
          <w:sz w:val="24"/>
        </w:rPr>
      </w:pPr>
    </w:p>
    <w:p w14:paraId="7E26E6E2" w14:textId="77777777" w:rsidR="00115BF2" w:rsidRDefault="00115BF2" w:rsidP="00115BF2">
      <w:pPr>
        <w:rPr>
          <w:color w:val="365F91" w:themeColor="accent1" w:themeShade="BF"/>
          <w:sz w:val="24"/>
        </w:rPr>
      </w:pPr>
    </w:p>
    <w:p w14:paraId="101D797E" w14:textId="3EFBC926" w:rsidR="00115BF2" w:rsidRDefault="00115BF2" w:rsidP="00115BF2">
      <w:pPr>
        <w:rPr>
          <w:color w:val="365F91" w:themeColor="accent1" w:themeShade="BF"/>
          <w:sz w:val="24"/>
        </w:rPr>
      </w:pPr>
      <w:r>
        <w:rPr>
          <w:color w:val="365F91" w:themeColor="accent1" w:themeShade="BF"/>
          <w:sz w:val="24"/>
        </w:rPr>
        <w:t>Chaque mercredi seront abordés :</w:t>
      </w:r>
    </w:p>
    <w:p w14:paraId="7A1C9438" w14:textId="7222BF3F" w:rsidR="00115BF2" w:rsidRDefault="00115BF2" w:rsidP="00115BF2">
      <w:pPr>
        <w:rPr>
          <w:color w:val="365F91" w:themeColor="accent1" w:themeShade="BF"/>
          <w:sz w:val="24"/>
        </w:rPr>
      </w:pPr>
      <w:r>
        <w:rPr>
          <w:color w:val="365F91" w:themeColor="accent1" w:themeShade="BF"/>
          <w:sz w:val="24"/>
        </w:rPr>
        <w:t>De 14h à 15h : La circulation routière</w:t>
      </w:r>
    </w:p>
    <w:p w14:paraId="67306959" w14:textId="474679F6" w:rsidR="00115BF2" w:rsidRDefault="00115BF2" w:rsidP="00115BF2">
      <w:pPr>
        <w:rPr>
          <w:color w:val="365F91" w:themeColor="accent1" w:themeShade="BF"/>
          <w:sz w:val="24"/>
        </w:rPr>
      </w:pPr>
      <w:r>
        <w:rPr>
          <w:color w:val="365F91" w:themeColor="accent1" w:themeShade="BF"/>
          <w:sz w:val="24"/>
        </w:rPr>
        <w:t>De 15h à 16h : Le conducteur</w:t>
      </w:r>
    </w:p>
    <w:p w14:paraId="3123F9EE" w14:textId="0A8EC218" w:rsidR="00115BF2" w:rsidRDefault="00115BF2" w:rsidP="00115BF2">
      <w:pPr>
        <w:rPr>
          <w:color w:val="365F91" w:themeColor="accent1" w:themeShade="BF"/>
          <w:sz w:val="24"/>
        </w:rPr>
      </w:pPr>
      <w:r>
        <w:rPr>
          <w:color w:val="365F91" w:themeColor="accent1" w:themeShade="BF"/>
          <w:sz w:val="24"/>
        </w:rPr>
        <w:t xml:space="preserve">De 16h à 16h30 : </w:t>
      </w:r>
      <w:r>
        <w:rPr>
          <w:color w:val="365F91" w:themeColor="accent1" w:themeShade="BF"/>
          <w:sz w:val="24"/>
        </w:rPr>
        <w:t>Les notions diverses</w:t>
      </w:r>
    </w:p>
    <w:p w14:paraId="47FD04D2" w14:textId="77777777" w:rsidR="00115BF2" w:rsidRDefault="00115BF2" w:rsidP="00115BF2">
      <w:pPr>
        <w:rPr>
          <w:color w:val="365F91" w:themeColor="accent1" w:themeShade="BF"/>
          <w:sz w:val="24"/>
        </w:rPr>
      </w:pPr>
      <w:r>
        <w:rPr>
          <w:color w:val="365F91" w:themeColor="accent1" w:themeShade="BF"/>
          <w:sz w:val="24"/>
        </w:rPr>
        <w:t xml:space="preserve">De 16h30 à 17h : </w:t>
      </w:r>
      <w:r>
        <w:rPr>
          <w:color w:val="365F91" w:themeColor="accent1" w:themeShade="BF"/>
          <w:sz w:val="24"/>
        </w:rPr>
        <w:t>Prendre et quitter son véhicule</w:t>
      </w:r>
    </w:p>
    <w:p w14:paraId="61AB5B35" w14:textId="4452656B" w:rsidR="00115BF2" w:rsidRDefault="00115BF2" w:rsidP="00115BF2">
      <w:pPr>
        <w:rPr>
          <w:color w:val="365F91" w:themeColor="accent1" w:themeShade="BF"/>
          <w:sz w:val="24"/>
        </w:rPr>
      </w:pPr>
      <w:r>
        <w:rPr>
          <w:color w:val="365F91" w:themeColor="accent1" w:themeShade="BF"/>
          <w:sz w:val="24"/>
        </w:rPr>
        <w:t>De 17h à 17h30 : La mécanique et les équipements</w:t>
      </w:r>
    </w:p>
    <w:p w14:paraId="11F044BE" w14:textId="77777777" w:rsidR="00115BF2" w:rsidRDefault="00115BF2" w:rsidP="00115BF2">
      <w:pPr>
        <w:rPr>
          <w:color w:val="365F91" w:themeColor="accent1" w:themeShade="BF"/>
          <w:sz w:val="24"/>
        </w:rPr>
      </w:pPr>
    </w:p>
    <w:p w14:paraId="3E89F1EB" w14:textId="77777777" w:rsidR="004E721D" w:rsidRDefault="004E721D" w:rsidP="00115BF2">
      <w:pPr>
        <w:rPr>
          <w:color w:val="365F91" w:themeColor="accent1" w:themeShade="BF"/>
          <w:sz w:val="24"/>
        </w:rPr>
      </w:pPr>
    </w:p>
    <w:p w14:paraId="490EE4D4" w14:textId="2DB3683A" w:rsidR="00115BF2" w:rsidRDefault="00115BF2" w:rsidP="00115BF2">
      <w:pPr>
        <w:rPr>
          <w:color w:val="365F91" w:themeColor="accent1" w:themeShade="BF"/>
          <w:sz w:val="24"/>
        </w:rPr>
      </w:pPr>
      <w:r>
        <w:rPr>
          <w:color w:val="365F91" w:themeColor="accent1" w:themeShade="BF"/>
          <w:sz w:val="24"/>
        </w:rPr>
        <w:t>Chaque samedi seront abordés :</w:t>
      </w:r>
    </w:p>
    <w:p w14:paraId="6C0F71CD" w14:textId="28B71D52" w:rsidR="00115BF2" w:rsidRDefault="00115BF2" w:rsidP="00115BF2">
      <w:pPr>
        <w:rPr>
          <w:color w:val="365F91" w:themeColor="accent1" w:themeShade="BF"/>
          <w:sz w:val="24"/>
        </w:rPr>
      </w:pPr>
      <w:r>
        <w:rPr>
          <w:color w:val="365F91" w:themeColor="accent1" w:themeShade="BF"/>
          <w:sz w:val="24"/>
        </w:rPr>
        <w:t xml:space="preserve">De 8h à 9h : </w:t>
      </w:r>
      <w:r>
        <w:rPr>
          <w:color w:val="365F91" w:themeColor="accent1" w:themeShade="BF"/>
          <w:sz w:val="24"/>
        </w:rPr>
        <w:t>La route</w:t>
      </w:r>
    </w:p>
    <w:p w14:paraId="000E6743" w14:textId="3120DD28" w:rsidR="00115BF2" w:rsidRDefault="00115BF2" w:rsidP="00115BF2">
      <w:pPr>
        <w:rPr>
          <w:color w:val="365F91" w:themeColor="accent1" w:themeShade="BF"/>
          <w:sz w:val="24"/>
        </w:rPr>
      </w:pPr>
      <w:r>
        <w:rPr>
          <w:color w:val="365F91" w:themeColor="accent1" w:themeShade="BF"/>
          <w:sz w:val="24"/>
        </w:rPr>
        <w:t xml:space="preserve">De 9h à 10h : </w:t>
      </w:r>
      <w:r>
        <w:rPr>
          <w:color w:val="365F91" w:themeColor="accent1" w:themeShade="BF"/>
          <w:sz w:val="24"/>
        </w:rPr>
        <w:t>Les autres usagers</w:t>
      </w:r>
    </w:p>
    <w:p w14:paraId="4C3A3822" w14:textId="40A09F26" w:rsidR="00115BF2" w:rsidRDefault="00115BF2" w:rsidP="00115BF2">
      <w:pPr>
        <w:rPr>
          <w:color w:val="365F91" w:themeColor="accent1" w:themeShade="BF"/>
          <w:sz w:val="24"/>
        </w:rPr>
      </w:pPr>
      <w:r>
        <w:rPr>
          <w:color w:val="365F91" w:themeColor="accent1" w:themeShade="BF"/>
          <w:sz w:val="24"/>
        </w:rPr>
        <w:t>De 10h à 10h30 : La sécurité du passager et du véhicule</w:t>
      </w:r>
    </w:p>
    <w:p w14:paraId="2EEC1DC8" w14:textId="431FCBC6" w:rsidR="00115BF2" w:rsidRDefault="00115BF2" w:rsidP="00115BF2">
      <w:pPr>
        <w:rPr>
          <w:color w:val="365F91" w:themeColor="accent1" w:themeShade="BF"/>
          <w:sz w:val="24"/>
        </w:rPr>
      </w:pPr>
      <w:r>
        <w:rPr>
          <w:color w:val="365F91" w:themeColor="accent1" w:themeShade="BF"/>
          <w:sz w:val="24"/>
        </w:rPr>
        <w:t>De 10h30 à 11h : L’environnement</w:t>
      </w:r>
    </w:p>
    <w:p w14:paraId="08DB4116" w14:textId="73DF82DC" w:rsidR="00115BF2" w:rsidRDefault="00115BF2" w:rsidP="00115BF2">
      <w:pPr>
        <w:rPr>
          <w:color w:val="365F91" w:themeColor="accent1" w:themeShade="BF"/>
          <w:sz w:val="24"/>
        </w:rPr>
      </w:pPr>
      <w:r>
        <w:rPr>
          <w:color w:val="365F91" w:themeColor="accent1" w:themeShade="BF"/>
          <w:sz w:val="24"/>
        </w:rPr>
        <w:t>De 11h à 11h30 : Les premiers secours</w:t>
      </w:r>
    </w:p>
    <w:p w14:paraId="0838E81F" w14:textId="77777777" w:rsidR="009E0C96" w:rsidRDefault="009E0C96" w:rsidP="00115BF2">
      <w:pPr>
        <w:rPr>
          <w:color w:val="365F91" w:themeColor="accent1" w:themeShade="BF"/>
          <w:sz w:val="24"/>
        </w:rPr>
      </w:pPr>
    </w:p>
    <w:p w14:paraId="12DC5F87" w14:textId="77777777" w:rsidR="009E0C96" w:rsidRDefault="009E0C96" w:rsidP="00115BF2">
      <w:pPr>
        <w:rPr>
          <w:color w:val="365F91" w:themeColor="accent1" w:themeShade="BF"/>
          <w:sz w:val="24"/>
        </w:rPr>
      </w:pPr>
    </w:p>
    <w:p w14:paraId="3EF71A06" w14:textId="3D216EA0" w:rsidR="009E0C96" w:rsidRDefault="009E0C96" w:rsidP="00115BF2">
      <w:pPr>
        <w:rPr>
          <w:color w:val="365F91" w:themeColor="accent1" w:themeShade="BF"/>
          <w:sz w:val="24"/>
        </w:rPr>
      </w:pPr>
      <w:r>
        <w:rPr>
          <w:color w:val="365F91" w:themeColor="accent1" w:themeShade="BF"/>
          <w:sz w:val="24"/>
        </w:rPr>
        <w:t>Afin de vous inscrire, merci de le notifier à l’accueil.</w:t>
      </w:r>
    </w:p>
    <w:sectPr w:rsidR="009E0C96" w:rsidSect="00D116C7">
      <w:pgSz w:w="11906" w:h="16838" w:code="9"/>
      <w:pgMar w:top="709" w:right="1417" w:bottom="1417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CD47D" w14:textId="77777777" w:rsidR="003F5E58" w:rsidRDefault="003F5E58" w:rsidP="004D5944">
      <w:r>
        <w:separator/>
      </w:r>
    </w:p>
  </w:endnote>
  <w:endnote w:type="continuationSeparator" w:id="0">
    <w:p w14:paraId="54652230" w14:textId="77777777" w:rsidR="003F5E58" w:rsidRDefault="003F5E58" w:rsidP="004D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181C5" w14:textId="77777777" w:rsidR="003F5E58" w:rsidRDefault="003F5E58" w:rsidP="004D5944">
      <w:r>
        <w:separator/>
      </w:r>
    </w:p>
  </w:footnote>
  <w:footnote w:type="continuationSeparator" w:id="0">
    <w:p w14:paraId="5F81FF8D" w14:textId="77777777" w:rsidR="003F5E58" w:rsidRDefault="003F5E58" w:rsidP="004D5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72F19"/>
    <w:multiLevelType w:val="hybridMultilevel"/>
    <w:tmpl w:val="357EAC92"/>
    <w:lvl w:ilvl="0" w:tplc="404AD6C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1D2587F"/>
    <w:multiLevelType w:val="hybridMultilevel"/>
    <w:tmpl w:val="6866B0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532060">
    <w:abstractNumId w:val="0"/>
  </w:num>
  <w:num w:numId="2" w16cid:durableId="225725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12"/>
    <w:rsid w:val="00007F53"/>
    <w:rsid w:val="00071FE7"/>
    <w:rsid w:val="000D2463"/>
    <w:rsid w:val="00101291"/>
    <w:rsid w:val="00115BF2"/>
    <w:rsid w:val="00117C3E"/>
    <w:rsid w:val="00150B73"/>
    <w:rsid w:val="00167F2C"/>
    <w:rsid w:val="00171A05"/>
    <w:rsid w:val="00171DBE"/>
    <w:rsid w:val="001A0355"/>
    <w:rsid w:val="001D1BF3"/>
    <w:rsid w:val="002403B4"/>
    <w:rsid w:val="00255390"/>
    <w:rsid w:val="00263DEA"/>
    <w:rsid w:val="002664C4"/>
    <w:rsid w:val="00285C56"/>
    <w:rsid w:val="002B367F"/>
    <w:rsid w:val="00312F93"/>
    <w:rsid w:val="00336E5E"/>
    <w:rsid w:val="003D5BB1"/>
    <w:rsid w:val="003E1570"/>
    <w:rsid w:val="003E795F"/>
    <w:rsid w:val="003F5E58"/>
    <w:rsid w:val="00405861"/>
    <w:rsid w:val="00477516"/>
    <w:rsid w:val="00496C58"/>
    <w:rsid w:val="004A3AFA"/>
    <w:rsid w:val="004C77B0"/>
    <w:rsid w:val="004D5944"/>
    <w:rsid w:val="004D673D"/>
    <w:rsid w:val="004E721D"/>
    <w:rsid w:val="00504CEB"/>
    <w:rsid w:val="005100DD"/>
    <w:rsid w:val="00514CB7"/>
    <w:rsid w:val="0052106A"/>
    <w:rsid w:val="005864C0"/>
    <w:rsid w:val="00616D06"/>
    <w:rsid w:val="006175D3"/>
    <w:rsid w:val="0064140F"/>
    <w:rsid w:val="00680729"/>
    <w:rsid w:val="00693032"/>
    <w:rsid w:val="00695C38"/>
    <w:rsid w:val="006B0ACE"/>
    <w:rsid w:val="006B2A66"/>
    <w:rsid w:val="006D378E"/>
    <w:rsid w:val="00770597"/>
    <w:rsid w:val="007A0F78"/>
    <w:rsid w:val="007A5A32"/>
    <w:rsid w:val="008221FB"/>
    <w:rsid w:val="00843DC9"/>
    <w:rsid w:val="00865D70"/>
    <w:rsid w:val="00880D07"/>
    <w:rsid w:val="008D3144"/>
    <w:rsid w:val="00926D03"/>
    <w:rsid w:val="00944F90"/>
    <w:rsid w:val="009762A0"/>
    <w:rsid w:val="00980017"/>
    <w:rsid w:val="009D1C3B"/>
    <w:rsid w:val="009E07EF"/>
    <w:rsid w:val="009E0C96"/>
    <w:rsid w:val="00A31767"/>
    <w:rsid w:val="00A50389"/>
    <w:rsid w:val="00A7557D"/>
    <w:rsid w:val="00A925D2"/>
    <w:rsid w:val="00AA076A"/>
    <w:rsid w:val="00AB109C"/>
    <w:rsid w:val="00AE76E7"/>
    <w:rsid w:val="00B27D41"/>
    <w:rsid w:val="00B359F0"/>
    <w:rsid w:val="00B551D5"/>
    <w:rsid w:val="00C10257"/>
    <w:rsid w:val="00C2777F"/>
    <w:rsid w:val="00C3615B"/>
    <w:rsid w:val="00C52847"/>
    <w:rsid w:val="00C56ADB"/>
    <w:rsid w:val="00C63663"/>
    <w:rsid w:val="00C854FE"/>
    <w:rsid w:val="00CA754C"/>
    <w:rsid w:val="00CD5A21"/>
    <w:rsid w:val="00CF0DE9"/>
    <w:rsid w:val="00D01B60"/>
    <w:rsid w:val="00D116C7"/>
    <w:rsid w:val="00D13A12"/>
    <w:rsid w:val="00D17B1B"/>
    <w:rsid w:val="00D23F48"/>
    <w:rsid w:val="00D34784"/>
    <w:rsid w:val="00D377AD"/>
    <w:rsid w:val="00D46E08"/>
    <w:rsid w:val="00D65400"/>
    <w:rsid w:val="00D73DE2"/>
    <w:rsid w:val="00DB6981"/>
    <w:rsid w:val="00DC657A"/>
    <w:rsid w:val="00E32057"/>
    <w:rsid w:val="00E965C4"/>
    <w:rsid w:val="00EB4D73"/>
    <w:rsid w:val="00EE7056"/>
    <w:rsid w:val="00EF1C83"/>
    <w:rsid w:val="00F21559"/>
    <w:rsid w:val="00F301C9"/>
    <w:rsid w:val="00F37545"/>
    <w:rsid w:val="00F7036C"/>
    <w:rsid w:val="00F743D3"/>
    <w:rsid w:val="00F74676"/>
    <w:rsid w:val="00F93519"/>
    <w:rsid w:val="00F96063"/>
    <w:rsid w:val="00FB787A"/>
    <w:rsid w:val="00FC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02287"/>
  <w15:docId w15:val="{3FD6FD2E-E677-4640-A4BE-1DB94A35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5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D594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D5944"/>
  </w:style>
  <w:style w:type="paragraph" w:styleId="Pieddepage">
    <w:name w:val="footer"/>
    <w:basedOn w:val="Normal"/>
    <w:link w:val="PieddepageCar"/>
    <w:uiPriority w:val="99"/>
    <w:semiHidden/>
    <w:unhideWhenUsed/>
    <w:rsid w:val="004D59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D5944"/>
  </w:style>
  <w:style w:type="paragraph" w:styleId="Textedebulles">
    <w:name w:val="Balloon Text"/>
    <w:basedOn w:val="Normal"/>
    <w:link w:val="TextedebullesCar"/>
    <w:uiPriority w:val="99"/>
    <w:semiHidden/>
    <w:unhideWhenUsed/>
    <w:rsid w:val="004058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5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4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CB3BF-8AF5-44B9-AC8B-420C7375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Permis AL-A-B-C-EC-D</vt:lpstr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Permis AL-A-B-C-EC-D</dc:title>
  <dc:subject/>
  <dc:creator>bayet</dc:creator>
  <cp:keywords/>
  <dc:description/>
  <cp:lastModifiedBy>Auto-Ecole</cp:lastModifiedBy>
  <cp:revision>8</cp:revision>
  <cp:lastPrinted>2023-08-05T11:00:00Z</cp:lastPrinted>
  <dcterms:created xsi:type="dcterms:W3CDTF">2024-12-10T10:38:00Z</dcterms:created>
  <dcterms:modified xsi:type="dcterms:W3CDTF">2024-12-10T10:48:00Z</dcterms:modified>
</cp:coreProperties>
</file>